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558"/>
        <w:gridCol w:w="1108"/>
        <w:gridCol w:w="168"/>
        <w:gridCol w:w="1107"/>
        <w:gridCol w:w="1161"/>
        <w:gridCol w:w="992"/>
        <w:gridCol w:w="1533"/>
        <w:gridCol w:w="1303"/>
      </w:tblGrid>
      <w:tr w:rsidR="00650820" w:rsidRPr="005D7767" w14:paraId="6EC6A8DB" w14:textId="77777777" w:rsidTr="008B4A9A">
        <w:trPr>
          <w:trHeight w:val="585"/>
        </w:trPr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745CF70" w14:textId="77777777" w:rsidR="00650820" w:rsidRPr="005D7767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Gulim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/>
                <w:noProof/>
                <w:sz w:val="15"/>
                <w:szCs w:val="15"/>
                <w:lang w:eastAsia="en-US"/>
              </w:rPr>
              <w:drawing>
                <wp:inline distT="0" distB="0" distL="0" distR="0" wp14:anchorId="6C1D8597" wp14:editId="439AE4CC">
                  <wp:extent cx="2143125" cy="381000"/>
                  <wp:effectExtent l="0" t="0" r="9525" b="0"/>
                  <wp:docPr id="7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5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33EAE1" w14:textId="77777777" w:rsidR="00650820" w:rsidRPr="005D7767" w:rsidRDefault="009265E9" w:rsidP="009265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Gulim"/>
                <w:b/>
                <w:color w:val="000000"/>
                <w:w w:val="110"/>
                <w:kern w:val="0"/>
                <w:sz w:val="40"/>
                <w:szCs w:val="40"/>
              </w:rPr>
            </w:pPr>
            <w:r w:rsidRPr="005D7767">
              <w:rPr>
                <w:rFonts w:ascii="游ゴシック" w:eastAsia="游ゴシック" w:hAnsi="游ゴシック" w:cs="Gulim"/>
                <w:b/>
                <w:color w:val="000000"/>
                <w:w w:val="110"/>
                <w:kern w:val="0"/>
                <w:sz w:val="40"/>
                <w:szCs w:val="40"/>
              </w:rPr>
              <w:t>REFUND REQUEST</w:t>
            </w:r>
          </w:p>
        </w:tc>
      </w:tr>
      <w:tr w:rsidR="00650820" w:rsidRPr="005D7767" w14:paraId="403F08F9" w14:textId="77777777" w:rsidTr="008B4A9A">
        <w:trPr>
          <w:trHeight w:val="585"/>
        </w:trPr>
        <w:tc>
          <w:tcPr>
            <w:tcW w:w="10065" w:type="dxa"/>
            <w:gridSpan w:val="9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5648C1C8" w14:textId="77777777" w:rsidR="00650820" w:rsidRPr="005D7767" w:rsidRDefault="00A36C08" w:rsidP="009440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24"/>
                <w:szCs w:val="24"/>
              </w:rPr>
            </w:pPr>
            <w:r w:rsidRPr="005D7767">
              <w:rPr>
                <w:rFonts w:ascii="游ゴシック" w:eastAsia="游ゴシック" w:hAnsi="游ゴシック" w:cs="Arial Unicode MS" w:hint="eastAsia"/>
                <w:color w:val="000000"/>
                <w:kern w:val="0"/>
                <w:sz w:val="24"/>
                <w:szCs w:val="24"/>
                <w:lang w:eastAsia="ja-JP"/>
              </w:rPr>
              <w:t>送付</w:t>
            </w:r>
            <w:r w:rsidR="009440F1" w:rsidRPr="005D7767">
              <w:rPr>
                <w:rFonts w:ascii="游ゴシック" w:eastAsia="游ゴシック" w:hAnsi="游ゴシック" w:cs="Arial Unicode MS" w:hint="eastAsia"/>
                <w:color w:val="000000"/>
                <w:kern w:val="0"/>
                <w:sz w:val="24"/>
                <w:szCs w:val="24"/>
                <w:lang w:eastAsia="ja-JP"/>
              </w:rPr>
              <w:t>先</w:t>
            </w:r>
            <w:r w:rsidR="006B391D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24"/>
                <w:szCs w:val="24"/>
              </w:rPr>
              <w:t xml:space="preserve">/ </w:t>
            </w:r>
            <w:r w:rsidR="00761D8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24"/>
                <w:szCs w:val="24"/>
              </w:rPr>
              <w:t>Receiving e-mail address</w:t>
            </w:r>
            <w:r w:rsidR="006F0C17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24"/>
                <w:szCs w:val="24"/>
              </w:rPr>
              <w:t xml:space="preserve">: </w:t>
            </w:r>
            <w:r w:rsidR="004738DC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24"/>
                <w:szCs w:val="24"/>
              </w:rPr>
              <w:t>refund.japan@vietjetair.com</w:t>
            </w:r>
          </w:p>
        </w:tc>
      </w:tr>
      <w:tr w:rsidR="006F0C17" w:rsidRPr="005D7767" w14:paraId="409A1792" w14:textId="77777777" w:rsidTr="008B4A9A">
        <w:trPr>
          <w:trHeight w:val="353"/>
        </w:trPr>
        <w:tc>
          <w:tcPr>
            <w:tcW w:w="1135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D4800D6" w14:textId="77777777" w:rsidR="006F0C17" w:rsidRPr="005D7767" w:rsidRDefault="00A36C08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  <w:lang w:eastAsia="ja-JP"/>
              </w:rPr>
              <w:t>予約番号</w:t>
            </w:r>
            <w:r w:rsidR="006F0C17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</w:rPr>
              <w:br/>
            </w:r>
            <w:r w:rsidR="006F0C17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(RSVN NO.)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E54FD6A" w14:textId="77777777" w:rsidR="006F0C17" w:rsidRPr="005D7767" w:rsidRDefault="006F0C17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24"/>
                <w:szCs w:val="24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24"/>
                <w:szCs w:val="24"/>
              </w:rPr>
              <w:t>#12345678</w:t>
            </w:r>
          </w:p>
        </w:tc>
        <w:tc>
          <w:tcPr>
            <w:tcW w:w="226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605" w14:textId="77777777" w:rsidR="006B391D" w:rsidRPr="005D7767" w:rsidRDefault="00A36C08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Cs w:val="20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Cs w:val="20"/>
                <w:lang w:eastAsia="ja-JP"/>
              </w:rPr>
              <w:t>Eメールアドレス</w:t>
            </w:r>
          </w:p>
          <w:p w14:paraId="4B0FF7D7" w14:textId="77777777" w:rsidR="006F0C17" w:rsidRPr="005D7767" w:rsidRDefault="006F0C17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Cs w:val="20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Cs w:val="20"/>
              </w:rPr>
              <w:t>EMAIL</w:t>
            </w:r>
            <w:r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Cs w:val="20"/>
              </w:rPr>
              <w:t xml:space="preserve"> </w:t>
            </w: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3CDD8" w14:textId="77777777" w:rsidR="006F0C17" w:rsidRPr="005D7767" w:rsidRDefault="008B5BB6" w:rsidP="00ED3D28">
            <w:pPr>
              <w:widowControl/>
              <w:pBdr>
                <w:bottom w:val="single" w:sz="2" w:space="1" w:color="auto"/>
              </w:pBdr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</w:pPr>
            <w:proofErr w:type="spellStart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  <w:t>xxxxxx@xxxxxxx</w:t>
            </w:r>
            <w:proofErr w:type="spellEnd"/>
          </w:p>
          <w:p w14:paraId="2D1CB009" w14:textId="77777777" w:rsidR="006F0C17" w:rsidRPr="005D7767" w:rsidRDefault="008E791E" w:rsidP="00ED3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  <w:t>+81</w:t>
            </w:r>
            <w:r w:rsidR="007C317B" w:rsidRPr="005D7767"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  <w:t>-</w:t>
            </w:r>
            <w:r w:rsidR="006B391D" w:rsidRPr="005D7767"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  <w:t>xxxxxxxxxx</w:t>
            </w:r>
          </w:p>
        </w:tc>
      </w:tr>
      <w:tr w:rsidR="006F0C17" w:rsidRPr="005D7767" w14:paraId="3DC3EE79" w14:textId="77777777" w:rsidTr="008B4A9A">
        <w:trPr>
          <w:trHeight w:val="363"/>
        </w:trPr>
        <w:tc>
          <w:tcPr>
            <w:tcW w:w="1135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2870EC2" w14:textId="77777777" w:rsidR="006F0C17" w:rsidRPr="005D7767" w:rsidRDefault="006F0C17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24E16B2" w14:textId="77777777" w:rsidR="006F0C17" w:rsidRPr="005D7767" w:rsidRDefault="006F0C17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C98BFF" w14:textId="77777777" w:rsidR="006B391D" w:rsidRPr="005D7767" w:rsidRDefault="00A36C08" w:rsidP="00872D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Cs w:val="20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Cs w:val="20"/>
                <w:lang w:eastAsia="ja-JP"/>
              </w:rPr>
              <w:t>電話番号</w:t>
            </w:r>
          </w:p>
          <w:p w14:paraId="770C8D99" w14:textId="77777777" w:rsidR="006F0C17" w:rsidRPr="005D7767" w:rsidRDefault="006F0C17" w:rsidP="00872D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Cs w:val="20"/>
              </w:rPr>
            </w:pPr>
            <w:r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1303A" w14:textId="77777777" w:rsidR="006F0C17" w:rsidRPr="005D7767" w:rsidRDefault="006F0C17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</w:p>
        </w:tc>
      </w:tr>
      <w:tr w:rsidR="00650820" w:rsidRPr="005D7767" w14:paraId="3D96287E" w14:textId="77777777" w:rsidTr="00A820F4">
        <w:trPr>
          <w:trHeight w:val="647"/>
        </w:trPr>
        <w:tc>
          <w:tcPr>
            <w:tcW w:w="113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0A063C9" w14:textId="77777777" w:rsidR="00650820" w:rsidRPr="005D7767" w:rsidRDefault="004B31D8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  <w:lang w:eastAsia="ja-JP"/>
              </w:rPr>
              <w:t>旅客</w:t>
            </w:r>
            <w:r w:rsidR="00A36C08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  <w:lang w:eastAsia="ja-JP"/>
              </w:rPr>
              <w:t>名</w:t>
            </w:r>
            <w:r w:rsidR="00650820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</w:rPr>
              <w:br/>
            </w:r>
            <w:r w:rsidR="0013060B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(</w:t>
            </w:r>
            <w:r w:rsidR="00650820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PAX NAME</w:t>
            </w:r>
            <w:r w:rsidR="0013060B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4420E8F7" w14:textId="77777777" w:rsidR="00650820" w:rsidRPr="005D7767" w:rsidRDefault="007C317B" w:rsidP="007C317B">
            <w:pPr>
              <w:widowControl/>
              <w:wordWrap/>
              <w:autoSpaceDE/>
              <w:autoSpaceDN/>
              <w:spacing w:after="0" w:line="240" w:lineRule="auto"/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  <w:t>NAME1</w:t>
            </w:r>
            <w:r w:rsidR="00650820" w:rsidRPr="005D7767"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  <w:t xml:space="preserve">, </w:t>
            </w:r>
            <w:r w:rsidR="004738DC" w:rsidRPr="005D7767"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  <w:t>NAME2, NAME3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Cs w:val="20"/>
              </w:rPr>
              <w:t xml:space="preserve"> ….</w:t>
            </w:r>
          </w:p>
        </w:tc>
      </w:tr>
      <w:tr w:rsidR="002A607C" w:rsidRPr="005D7767" w14:paraId="24B42415" w14:textId="77777777" w:rsidTr="008B4A9A">
        <w:trPr>
          <w:trHeight w:val="330"/>
        </w:trPr>
        <w:tc>
          <w:tcPr>
            <w:tcW w:w="1135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49C3EAB" w14:textId="77777777" w:rsidR="00650820" w:rsidRPr="005D7767" w:rsidRDefault="00A36C08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  <w:lang w:eastAsia="ja-JP"/>
              </w:rPr>
              <w:t>スケジュール</w:t>
            </w:r>
            <w:r w:rsidR="00650820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</w:rPr>
              <w:br/>
            </w:r>
            <w:r w:rsidR="0013060B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(</w:t>
            </w:r>
            <w:r w:rsidR="00650820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FLT SKD</w:t>
            </w:r>
            <w:r w:rsidR="0013060B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5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91CF83E" w14:textId="77777777" w:rsidR="00650820" w:rsidRPr="005D7767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6C3F5D" w14:textId="77777777" w:rsidR="006B391D" w:rsidRPr="005D7767" w:rsidRDefault="00A36C08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  <w:lang w:eastAsia="ja-JP"/>
              </w:rPr>
              <w:t>出発日</w:t>
            </w:r>
          </w:p>
          <w:p w14:paraId="7EC78848" w14:textId="77777777" w:rsidR="00650820" w:rsidRPr="005D7767" w:rsidRDefault="006B391D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7D6A84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>(Date)</w:t>
            </w:r>
          </w:p>
        </w:tc>
        <w:tc>
          <w:tcPr>
            <w:tcW w:w="127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C42685" w14:textId="77777777" w:rsidR="006B391D" w:rsidRPr="005D7767" w:rsidRDefault="00A36C08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  <w:lang w:eastAsia="ja-JP"/>
              </w:rPr>
              <w:t>フライト番号</w:t>
            </w:r>
          </w:p>
          <w:p w14:paraId="4B06999A" w14:textId="77777777" w:rsidR="00650820" w:rsidRPr="005D7767" w:rsidRDefault="006B391D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7D6A84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>(FLT)</w:t>
            </w:r>
          </w:p>
        </w:tc>
        <w:tc>
          <w:tcPr>
            <w:tcW w:w="11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3F8841" w14:textId="77777777" w:rsidR="006B391D" w:rsidRPr="005D7767" w:rsidRDefault="00A36C08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  <w:lang w:eastAsia="ja-JP"/>
              </w:rPr>
              <w:t>出発地</w:t>
            </w:r>
          </w:p>
          <w:p w14:paraId="3B5B0140" w14:textId="77777777" w:rsidR="00650820" w:rsidRPr="005D7767" w:rsidRDefault="006B391D" w:rsidP="00761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7D6A84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761D8E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  <w:t>C</w:t>
            </w:r>
            <w:r w:rsidR="007D6A84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>ity)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4BD3B6" w14:textId="77777777" w:rsidR="006B391D" w:rsidRPr="005D7767" w:rsidRDefault="00A36C08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  <w:lang w:eastAsia="ja-JP"/>
              </w:rPr>
              <w:t>出発時間</w:t>
            </w:r>
          </w:p>
          <w:p w14:paraId="5105B054" w14:textId="77777777" w:rsidR="00650820" w:rsidRPr="005D7767" w:rsidRDefault="006B391D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7D6A84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>(ETD</w:t>
            </w:r>
            <w:r w:rsidR="007D6A84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4A5DBB" w14:textId="77777777" w:rsidR="006B391D" w:rsidRPr="005D7767" w:rsidRDefault="00A36C08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  <w:lang w:eastAsia="ja-JP"/>
              </w:rPr>
              <w:t>到着地</w:t>
            </w:r>
          </w:p>
          <w:p w14:paraId="59FAB941" w14:textId="77777777" w:rsidR="00650820" w:rsidRPr="005D7767" w:rsidRDefault="006B391D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7D6A84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>(city)</w:t>
            </w:r>
          </w:p>
        </w:tc>
        <w:tc>
          <w:tcPr>
            <w:tcW w:w="1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2A1E927" w14:textId="77777777" w:rsidR="006B391D" w:rsidRPr="005D7767" w:rsidRDefault="00A36C08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  <w:lang w:eastAsia="ja-JP"/>
              </w:rPr>
              <w:t>到着時間</w:t>
            </w:r>
          </w:p>
          <w:p w14:paraId="187A3E49" w14:textId="77777777" w:rsidR="00650820" w:rsidRPr="005D7767" w:rsidRDefault="006B391D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6"/>
                <w:szCs w:val="16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7D6A84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6"/>
                <w:szCs w:val="16"/>
              </w:rPr>
              <w:t>(ETA)</w:t>
            </w:r>
          </w:p>
        </w:tc>
      </w:tr>
      <w:tr w:rsidR="002A607C" w:rsidRPr="005D7767" w14:paraId="10B33711" w14:textId="77777777" w:rsidTr="008B4A9A">
        <w:trPr>
          <w:trHeight w:val="330"/>
        </w:trPr>
        <w:tc>
          <w:tcPr>
            <w:tcW w:w="113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2DD8EE88" w14:textId="77777777" w:rsidR="00650820" w:rsidRPr="005D7767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6439405" w14:textId="77777777" w:rsidR="006B391D" w:rsidRPr="005D7767" w:rsidRDefault="00A36C08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  <w:lang w:eastAsia="ja-JP"/>
              </w:rPr>
              <w:t>第一区間</w:t>
            </w:r>
          </w:p>
          <w:p w14:paraId="19928200" w14:textId="77777777" w:rsidR="007D6A84" w:rsidRPr="005D7767" w:rsidRDefault="006B391D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r w:rsidR="007D6A84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(LEG1)</w:t>
            </w:r>
          </w:p>
        </w:tc>
        <w:tc>
          <w:tcPr>
            <w:tcW w:w="1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491E8FB" w14:textId="77777777" w:rsidR="00650820" w:rsidRPr="005D7767" w:rsidRDefault="00761D8E" w:rsidP="004738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proofErr w:type="spellStart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yyyy</w:t>
            </w:r>
            <w:proofErr w:type="spellEnd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-mm</w:t>
            </w:r>
            <w:r w:rsidR="007D6A8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-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dd</w:t>
            </w:r>
          </w:p>
        </w:tc>
        <w:tc>
          <w:tcPr>
            <w:tcW w:w="127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CA3BAC1" w14:textId="77777777" w:rsidR="00650820" w:rsidRPr="005D7767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V</w:t>
            </w:r>
            <w:r w:rsidR="004738DC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J…</w:t>
            </w:r>
          </w:p>
        </w:tc>
        <w:tc>
          <w:tcPr>
            <w:tcW w:w="11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040423A" w14:textId="77777777" w:rsidR="00650820" w:rsidRPr="005D7767" w:rsidRDefault="008B4A9A" w:rsidP="004738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……</w:t>
            </w:r>
            <w:r w:rsidR="00ED3D28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3C3962D1" w14:textId="77777777" w:rsidR="00650820" w:rsidRPr="005D7767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proofErr w:type="spellStart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hh:mm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090CB2A" w14:textId="77777777" w:rsidR="00650820" w:rsidRPr="005D7767" w:rsidRDefault="008B4A9A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…….</w:t>
            </w:r>
          </w:p>
        </w:tc>
        <w:tc>
          <w:tcPr>
            <w:tcW w:w="1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4DCEC6F3" w14:textId="77777777" w:rsidR="00650820" w:rsidRPr="005D7767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proofErr w:type="spellStart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hh:mm</w:t>
            </w:r>
            <w:proofErr w:type="spellEnd"/>
          </w:p>
        </w:tc>
      </w:tr>
      <w:tr w:rsidR="002A607C" w:rsidRPr="005D7767" w14:paraId="0C1F7A4A" w14:textId="77777777" w:rsidTr="008B4A9A">
        <w:trPr>
          <w:trHeight w:val="330"/>
        </w:trPr>
        <w:tc>
          <w:tcPr>
            <w:tcW w:w="113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6543D80" w14:textId="77777777" w:rsidR="00650820" w:rsidRPr="005D7767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8C8256D" w14:textId="77777777" w:rsidR="006B391D" w:rsidRPr="005D7767" w:rsidRDefault="00A36C08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  <w:lang w:eastAsia="ja-JP"/>
              </w:rPr>
              <w:t>第二区間</w:t>
            </w:r>
          </w:p>
          <w:p w14:paraId="21509CD8" w14:textId="77777777" w:rsidR="007D6A84" w:rsidRPr="005D7767" w:rsidRDefault="006B391D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r w:rsidR="007D6A84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</w:rPr>
              <w:t>(LEG2)</w:t>
            </w:r>
          </w:p>
        </w:tc>
        <w:tc>
          <w:tcPr>
            <w:tcW w:w="1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9DC092" w14:textId="77777777" w:rsidR="00650820" w:rsidRPr="005D7767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proofErr w:type="spellStart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yyyy</w:t>
            </w:r>
            <w:proofErr w:type="spellEnd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-mm-dd</w:t>
            </w:r>
          </w:p>
        </w:tc>
        <w:tc>
          <w:tcPr>
            <w:tcW w:w="127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F15A0F" w14:textId="77777777" w:rsidR="00650820" w:rsidRPr="005D7767" w:rsidRDefault="004738DC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VJ…</w:t>
            </w:r>
          </w:p>
        </w:tc>
        <w:tc>
          <w:tcPr>
            <w:tcW w:w="11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18D40E" w14:textId="77777777" w:rsidR="00650820" w:rsidRPr="005D7767" w:rsidRDefault="008B4A9A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…….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4B8BF86C" w14:textId="77777777" w:rsidR="00650820" w:rsidRPr="005D7767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proofErr w:type="spellStart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hh:mm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C6312F" w14:textId="77777777" w:rsidR="00650820" w:rsidRPr="005D7767" w:rsidRDefault="008B4A9A" w:rsidP="004738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…….</w:t>
            </w:r>
          </w:p>
        </w:tc>
        <w:tc>
          <w:tcPr>
            <w:tcW w:w="1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7559ABC4" w14:textId="77777777" w:rsidR="00650820" w:rsidRPr="005D7767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proofErr w:type="spellStart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hh:mm</w:t>
            </w:r>
            <w:proofErr w:type="spellEnd"/>
          </w:p>
        </w:tc>
      </w:tr>
      <w:tr w:rsidR="00650820" w:rsidRPr="005D7767" w14:paraId="7FE906CE" w14:textId="77777777" w:rsidTr="008B4A9A">
        <w:trPr>
          <w:trHeight w:val="1470"/>
        </w:trPr>
        <w:tc>
          <w:tcPr>
            <w:tcW w:w="113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EA31491" w14:textId="77777777" w:rsidR="006B391D" w:rsidRPr="005D7767" w:rsidRDefault="00A36C08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  <w:lang w:eastAsia="ja-JP"/>
              </w:rPr>
              <w:t>払戻し規定</w:t>
            </w:r>
          </w:p>
          <w:p w14:paraId="4158D48B" w14:textId="77777777" w:rsidR="006B391D" w:rsidRPr="005D7767" w:rsidRDefault="00752533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</w:rPr>
              <w:t>R</w:t>
            </w:r>
            <w:r w:rsidR="006B391D"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EFUND</w:t>
            </w:r>
          </w:p>
          <w:p w14:paraId="07DEB87C" w14:textId="77777777" w:rsidR="00650820" w:rsidRPr="005D7767" w:rsidRDefault="006B391D" w:rsidP="006B39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</w:rPr>
              <w:t>POLICY</w:t>
            </w:r>
            <w:r w:rsidR="00650820" w:rsidRPr="005D7767">
              <w:rPr>
                <w:rFonts w:ascii="游ゴシック" w:eastAsia="游ゴシック" w:hAnsi="游ゴシック" w:cs="Arial Unicode MS" w:hint="eastAsia"/>
                <w:b/>
                <w:color w:val="000000"/>
                <w:kern w:val="0"/>
                <w:sz w:val="15"/>
                <w:szCs w:val="15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6581450" w14:textId="77777777" w:rsidR="00801560" w:rsidRPr="005D7767" w:rsidRDefault="004738DC" w:rsidP="00801560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u w:val="single"/>
                <w:lang w:eastAsia="ja-JP"/>
              </w:rPr>
            </w:pPr>
            <w:r w:rsidRPr="005D7767">
              <w:rPr>
                <w:rStyle w:val="a8"/>
                <w:rFonts w:ascii="游ゴシック" w:eastAsia="游ゴシック" w:hAnsi="游ゴシック" w:cs="Arial Unicode MS" w:hint="eastAsia"/>
                <w:sz w:val="15"/>
                <w:szCs w:val="15"/>
                <w:u w:val="single"/>
              </w:rPr>
              <w:t>1</w:t>
            </w:r>
            <w:r w:rsidR="00A36C08" w:rsidRPr="005D7767">
              <w:rPr>
                <w:rStyle w:val="a8"/>
                <w:rFonts w:ascii="游ゴシック" w:eastAsia="游ゴシック" w:hAnsi="游ゴシック" w:cs="Arial Unicode MS" w:hint="eastAsia"/>
                <w:sz w:val="15"/>
                <w:szCs w:val="15"/>
                <w:u w:val="single"/>
                <w:lang w:eastAsia="ja-JP"/>
              </w:rPr>
              <w:t>総則</w:t>
            </w:r>
          </w:p>
          <w:p w14:paraId="7C0FFB6E" w14:textId="40B08C67" w:rsidR="004738DC" w:rsidRPr="005D7767" w:rsidRDefault="00751F2C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</w:t>
            </w:r>
            <w:r w:rsidR="007B6319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この払戻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し</w:t>
            </w:r>
            <w:r w:rsidR="007B6319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規定は日本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で</w:t>
            </w:r>
            <w:r w:rsidR="007B6319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発券されたベトジェット航空券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に</w:t>
            </w:r>
            <w:r w:rsidR="00A36C08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のみ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適用されます</w:t>
            </w:r>
          </w:p>
          <w:p w14:paraId="0C2D97E9" w14:textId="4CF3B472" w:rsidR="00A36C08" w:rsidRPr="005D7767" w:rsidRDefault="00751F2C" w:rsidP="004738DC">
            <w:pPr>
              <w:pStyle w:val="Web"/>
              <w:rPr>
                <w:rFonts w:ascii="游ゴシック" w:eastAsia="游ゴシック" w:hAnsi="游ゴシック" w:cs="Arial Unicode MS"/>
                <w:color w:val="000000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</w:t>
            </w:r>
            <w:r w:rsid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旅程に</w:t>
            </w:r>
            <w:r w:rsidR="00A36C08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日本発着便が最低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１</w:t>
            </w:r>
            <w:r w:rsidR="00A36C08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区間含まれている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必要があります</w:t>
            </w:r>
          </w:p>
          <w:p w14:paraId="4C297D51" w14:textId="15F5F556" w:rsidR="004738DC" w:rsidRPr="005D7767" w:rsidRDefault="00751F2C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</w:t>
            </w:r>
            <w:r w:rsidR="00A36C08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ウェブサイト（</w:t>
            </w:r>
            <w:r w:rsidR="00A36C08" w:rsidRPr="005D7767">
              <w:rPr>
                <w:rFonts w:ascii="游ゴシック" w:eastAsia="游ゴシック" w:hAnsi="游ゴシック" w:cs="Arial Unicode MS"/>
                <w:color w:val="000000"/>
                <w:sz w:val="15"/>
                <w:szCs w:val="15"/>
              </w:rPr>
              <w:t>www.vietjetair.com</w:t>
            </w:r>
            <w:r w:rsidR="00A36C08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）</w:t>
            </w:r>
            <w:r w:rsidR="009440F1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にて</w:t>
            </w:r>
            <w:r w:rsidR="00A36C08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購入</w:t>
            </w:r>
            <w:r w:rsidR="009440F1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された</w:t>
            </w:r>
            <w:r w:rsidR="007B6319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航空券</w:t>
            </w:r>
            <w:r w:rsidR="00A36C08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の払戻し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申請</w:t>
            </w:r>
            <w:r w:rsidR="00A36C08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は以下の</w:t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E</w:t>
            </w:r>
            <w:r w:rsidR="00A36C08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メールアドレスへ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お送りください</w:t>
            </w:r>
          </w:p>
          <w:p w14:paraId="6EB964B0" w14:textId="77777777" w:rsidR="00A36C08" w:rsidRPr="005D7767" w:rsidRDefault="009440F1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＜</w:t>
            </w:r>
            <w:r w:rsidR="0062529A">
              <w:fldChar w:fldCharType="begin"/>
            </w:r>
            <w:r w:rsidR="0062529A">
              <w:instrText xml:space="preserve"> HYPERLINK "mailto:refund.japan@vietjetair.com" </w:instrText>
            </w:r>
            <w:r w:rsidR="0062529A">
              <w:fldChar w:fldCharType="separate"/>
            </w:r>
            <w:r w:rsidR="002A56B7" w:rsidRPr="005D7767">
              <w:rPr>
                <w:rStyle w:val="a7"/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refund.japan@vietjetair.com</w:t>
            </w:r>
            <w:r w:rsidR="0062529A">
              <w:rPr>
                <w:rStyle w:val="a7"/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  <w:fldChar w:fldCharType="end"/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＞</w:t>
            </w:r>
          </w:p>
          <w:p w14:paraId="5958B317" w14:textId="56620B3F" w:rsidR="002A56B7" w:rsidRPr="005D7767" w:rsidRDefault="00751F2C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払戻し申請は</w:t>
            </w:r>
            <w:r w:rsidR="007B6319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全旅程の最初の出発日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の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8日前</w:t>
            </w:r>
            <w:r w:rsidR="009440F1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まで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に行ってください</w:t>
            </w:r>
          </w:p>
          <w:p w14:paraId="3ADB5CA3" w14:textId="4A0F10E2" w:rsidR="002A56B7" w:rsidRPr="005D7767" w:rsidRDefault="00751F2C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出発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日の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7日前</w:t>
            </w:r>
            <w:r w:rsid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を過ぎて行われた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払戻</w:t>
            </w:r>
            <w:r w:rsid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し</w:t>
            </w:r>
            <w:r w:rsidR="007B6319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申請の受け付けは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不可となります</w:t>
            </w:r>
          </w:p>
          <w:p w14:paraId="0C7DA68B" w14:textId="059E2FFD" w:rsidR="002A56B7" w:rsidRPr="005D7767" w:rsidRDefault="00751F2C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払戻し申請は予約時に入力</w:t>
            </w:r>
            <w:r w:rsidR="009440F1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頂いた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Eメールア</w:t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ド</w:t>
            </w:r>
            <w:r w:rsidR="002A56B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レスよりお送りください</w:t>
            </w:r>
          </w:p>
          <w:p w14:paraId="63D02391" w14:textId="18DECEE0" w:rsidR="00530DB5" w:rsidRPr="005D7767" w:rsidRDefault="00530DB5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・氏名</w:t>
            </w:r>
            <w:r w:rsid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や</w:t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便の変更手数料を含む全ての手数料は払戻しの対象外です</w:t>
            </w:r>
          </w:p>
          <w:p w14:paraId="4B6AE75B" w14:textId="669B2D51" w:rsidR="00751F2C" w:rsidRPr="005D7767" w:rsidRDefault="00751F2C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本規定は</w:t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使用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済みおよび</w:t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NO-SHOW</w:t>
            </w:r>
            <w:r w:rsidR="007B6319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の航空券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には適用されません</w:t>
            </w:r>
          </w:p>
          <w:p w14:paraId="73FACCF2" w14:textId="037BB2EF" w:rsidR="00530DB5" w:rsidRPr="005D7767" w:rsidRDefault="00530DB5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・本規定は一部使用済み航空券にも適用されません</w:t>
            </w:r>
          </w:p>
          <w:p w14:paraId="5F3A6520" w14:textId="77336BA5" w:rsidR="00751F2C" w:rsidRPr="005D7767" w:rsidRDefault="007B6319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料金は</w:t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購入時の決済方法を通して</w:t>
            </w:r>
            <w:r w:rsidR="00751F2C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払</w:t>
            </w:r>
            <w:r w:rsidR="009440F1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い</w:t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戻されます</w:t>
            </w:r>
          </w:p>
          <w:p w14:paraId="5E465903" w14:textId="0DEE9781" w:rsidR="004E36C7" w:rsidRPr="005D7767" w:rsidRDefault="00751F2C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</w:t>
            </w:r>
            <w:r w:rsidR="004E36C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旅行会社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で購入された</w:t>
            </w:r>
            <w:r w:rsidR="004E36C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航空券</w:t>
            </w:r>
            <w:r w:rsidR="00530DB5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の払戻し</w:t>
            </w:r>
            <w:r w:rsidR="004E36C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については旅行会社へ直接</w:t>
            </w:r>
            <w:r w:rsidR="00F5323B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お問合せください</w:t>
            </w:r>
          </w:p>
          <w:p w14:paraId="44075B97" w14:textId="77777777" w:rsidR="004738DC" w:rsidRPr="005D7767" w:rsidRDefault="00801560" w:rsidP="004738DC">
            <w:pPr>
              <w:pStyle w:val="Web"/>
              <w:rPr>
                <w:rStyle w:val="a8"/>
                <w:rFonts w:ascii="游ゴシック" w:eastAsia="游ゴシック" w:hAnsi="游ゴシック" w:cs="Arial Unicode MS"/>
                <w:sz w:val="15"/>
                <w:szCs w:val="15"/>
                <w:u w:val="single"/>
                <w:lang w:eastAsia="ja-JP"/>
              </w:rPr>
            </w:pPr>
            <w:r w:rsidRPr="005D7767">
              <w:rPr>
                <w:rStyle w:val="a8"/>
                <w:rFonts w:ascii="游ゴシック" w:eastAsia="游ゴシック" w:hAnsi="游ゴシック" w:cs="Arial Unicode MS" w:hint="eastAsia"/>
                <w:sz w:val="15"/>
                <w:szCs w:val="15"/>
                <w:u w:val="single"/>
              </w:rPr>
              <w:t>2</w:t>
            </w:r>
            <w:r w:rsidR="00751F2C" w:rsidRPr="005D7767">
              <w:rPr>
                <w:rStyle w:val="a8"/>
                <w:rFonts w:ascii="游ゴシック" w:eastAsia="游ゴシック" w:hAnsi="游ゴシック" w:cs="Arial Unicode MS" w:hint="eastAsia"/>
                <w:sz w:val="15"/>
                <w:szCs w:val="15"/>
                <w:u w:val="single"/>
                <w:lang w:eastAsia="ja-JP"/>
              </w:rPr>
              <w:t>払戻し手数料</w:t>
            </w:r>
          </w:p>
          <w:p w14:paraId="69518AD1" w14:textId="4822542F" w:rsidR="009440F1" w:rsidRPr="005D7767" w:rsidRDefault="00751F2C" w:rsidP="004738DC">
            <w:pPr>
              <w:pStyle w:val="Web"/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</w:pPr>
            <w:r w:rsidRPr="005D7767">
              <w:rPr>
                <w:rStyle w:val="a8"/>
                <w:rFonts w:ascii="游ゴシック" w:eastAsia="游ゴシック" w:hAnsi="游ゴシック" w:cs="Arial Unicode MS" w:hint="eastAsia"/>
                <w:b w:val="0"/>
                <w:sz w:val="15"/>
                <w:szCs w:val="15"/>
                <w:lang w:eastAsia="ja-JP"/>
              </w:rPr>
              <w:t>・ウェブサイト</w:t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（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sz w:val="15"/>
                <w:szCs w:val="15"/>
              </w:rPr>
              <w:t>www.vietjetair.com</w:t>
            </w:r>
            <w:r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）</w:t>
            </w:r>
            <w:r w:rsidR="009440F1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にて購入された</w:t>
            </w:r>
            <w:r w:rsidR="005D776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航空券</w:t>
            </w:r>
            <w:r w:rsidR="009440F1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：</w:t>
            </w:r>
            <w:r w:rsidR="005D776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1</w:t>
            </w:r>
            <w:r w:rsidR="009440F1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区間あたり￥4,000-</w:t>
            </w:r>
            <w:r w:rsidR="005D7767" w:rsidRPr="005D7767">
              <w:rPr>
                <w:rFonts w:ascii="游ゴシック" w:eastAsia="游ゴシック" w:hAnsi="游ゴシック" w:cs="Arial Unicode MS"/>
                <w:sz w:val="15"/>
                <w:szCs w:val="15"/>
                <w:lang w:eastAsia="ja-JP"/>
              </w:rPr>
              <w:br/>
            </w:r>
            <w:r w:rsidR="005D7767" w:rsidRPr="005D7767">
              <w:rPr>
                <w:rFonts w:ascii="游ゴシック" w:eastAsia="游ゴシック" w:hAnsi="游ゴシック" w:cs="Arial Unicode MS" w:hint="eastAsia"/>
                <w:sz w:val="15"/>
                <w:szCs w:val="15"/>
                <w:lang w:eastAsia="ja-JP"/>
              </w:rPr>
              <w:t>・旅行会社で購入された航空券：旅行会社にお問い合わせください</w:t>
            </w:r>
          </w:p>
          <w:p w14:paraId="657047FD" w14:textId="77777777" w:rsidR="00801560" w:rsidRPr="005D7767" w:rsidRDefault="00D16756" w:rsidP="00801560">
            <w:pPr>
              <w:pStyle w:val="Web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hint="eastAsia"/>
                <w:sz w:val="15"/>
                <w:szCs w:val="15"/>
              </w:rPr>
              <w:t>-------------------------------------------------------------------------------------</w:t>
            </w:r>
          </w:p>
          <w:p w14:paraId="1F86AF1F" w14:textId="77777777" w:rsidR="0013060B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  <w:u w:val="single"/>
              </w:rPr>
            </w:pPr>
            <w:r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  <w:u w:val="single"/>
              </w:rPr>
              <w:t>1. GENERAL CONDITIONS</w:t>
            </w:r>
          </w:p>
          <w:p w14:paraId="0CF8F58E" w14:textId="2CBE061E" w:rsidR="0013060B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* This Refund Policy is applied </w:t>
            </w:r>
            <w:r w:rsidR="00AC51A0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for </w:t>
            </w:r>
            <w:proofErr w:type="spellStart"/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V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ietjet's</w:t>
            </w:r>
            <w:proofErr w:type="spellEnd"/>
            <w:r w:rsidR="00D4127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(VJ)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tickets issued in Japan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only.</w:t>
            </w:r>
          </w:p>
          <w:p w14:paraId="45F11264" w14:textId="5D40C3EA" w:rsidR="0013060B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* Itinerary must include a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t least 01 </w:t>
            </w:r>
            <w:r w:rsidR="00D4127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(one) 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segment from/to Japan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on VJ flights.</w:t>
            </w:r>
          </w:p>
          <w:p w14:paraId="4C5B5CF2" w14:textId="39BFCB1B" w:rsidR="003571FA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* Refund request for tickets issued via </w:t>
            </w:r>
            <w:r w:rsidR="00D4127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VJ 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website (www.vietjetair.com)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</w:t>
            </w:r>
            <w:r w:rsidR="00AC51A0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must 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be sent to email:</w:t>
            </w:r>
            <w:r w:rsidR="00D86965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refund.japan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@vietjetair.com </w:t>
            </w:r>
          </w:p>
          <w:p w14:paraId="680988DA" w14:textId="08D43417" w:rsidR="0013060B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* Refund request must be</w:t>
            </w:r>
            <w:r w:rsidR="00D86965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</w:t>
            </w:r>
            <w:r w:rsidR="00AC51A0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sent to</w:t>
            </w:r>
            <w:r w:rsidR="007D6A8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VJ at least 08 (eight) calenda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r days before the first </w:t>
            </w:r>
            <w:r w:rsidR="0038720C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original </w:t>
            </w:r>
            <w:r w:rsidR="007D6A8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departure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date of the itinerary.</w:t>
            </w:r>
          </w:p>
          <w:p w14:paraId="50D40456" w14:textId="54E7E691" w:rsidR="0013060B" w:rsidRPr="005D7767" w:rsidRDefault="007D6A84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* </w:t>
            </w:r>
            <w:r w:rsidR="00D4127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Refund request sent to VJ f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rom 07</w:t>
            </w:r>
            <w:r w:rsidR="00AC51A0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(seven) calenda</w:t>
            </w:r>
            <w:r w:rsidR="0013060B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r days and less prior to </w:t>
            </w:r>
            <w:r w:rsidR="00AC51A0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the </w:t>
            </w:r>
            <w:r w:rsidR="0013060B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first departure date</w:t>
            </w:r>
            <w:r w:rsidR="00D4127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is</w:t>
            </w:r>
            <w:r w:rsidR="00D86965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</w:t>
            </w:r>
            <w:r w:rsidR="00AC51A0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non-refundable</w:t>
            </w:r>
            <w:r w:rsidR="0013060B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.</w:t>
            </w:r>
          </w:p>
          <w:p w14:paraId="70B73BB8" w14:textId="7A2A9893" w:rsidR="0013060B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* Refund request must be sent through the email address which </w:t>
            </w:r>
            <w:r w:rsidR="00BF060B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was used to booked the ticket and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was indicated on </w:t>
            </w:r>
            <w:r w:rsidR="00BF060B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the itinerary</w:t>
            </w:r>
            <w:r w:rsidR="00D86965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.</w:t>
            </w:r>
          </w:p>
          <w:p w14:paraId="7959EBA2" w14:textId="69DD0BD4" w:rsidR="00BF060B" w:rsidRPr="005D7767" w:rsidRDefault="00BF060B" w:rsidP="00BF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* All fee such as changing name, changing flight are non-refundable. </w:t>
            </w:r>
          </w:p>
          <w:p w14:paraId="407AF1F0" w14:textId="77777777" w:rsidR="0013060B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* This policy is not app</w:t>
            </w:r>
            <w:r w:rsidR="007D6A8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l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icable for partly use</w:t>
            </w:r>
            <w:r w:rsidR="006857E2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d tickets and No-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show tickets</w:t>
            </w:r>
            <w:r w:rsidR="006857E2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.</w:t>
            </w:r>
          </w:p>
          <w:p w14:paraId="601BBBE6" w14:textId="2BA5667B" w:rsidR="00BF060B" w:rsidRPr="005D7767" w:rsidRDefault="00BF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* This policy is not applicable for Partial refund. </w:t>
            </w:r>
          </w:p>
          <w:p w14:paraId="47A053D6" w14:textId="740889B4" w:rsidR="0013060B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* </w:t>
            </w:r>
            <w:r w:rsidR="00BF060B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The refund amount will be paid to original payment method which</w:t>
            </w:r>
            <w:r w:rsidR="007E1CFF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was used to book the ticket.</w:t>
            </w:r>
          </w:p>
          <w:p w14:paraId="308EEC39" w14:textId="2F14359F" w:rsidR="00D86965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* Refund requests for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tickets issued via</w:t>
            </w:r>
            <w:r w:rsidR="00D86965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GDS, </w:t>
            </w:r>
            <w:r w:rsidR="00B51AA9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p</w:t>
            </w:r>
            <w:r w:rsidR="00BF060B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lease </w:t>
            </w:r>
            <w:r w:rsidR="00D4127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kindly </w:t>
            </w:r>
            <w:r w:rsidR="00BF060B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contact original ticketing office</w:t>
            </w:r>
            <w:r w:rsidR="00BF060B" w:rsidRPr="005D7767" w:rsidDel="00BF060B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</w:t>
            </w:r>
          </w:p>
          <w:p w14:paraId="2CFA4A3E" w14:textId="4218129D" w:rsidR="0013060B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  <w:u w:val="single"/>
              </w:rPr>
            </w:pPr>
            <w:r w:rsidRPr="005D7767">
              <w:rPr>
                <w:rFonts w:ascii="游ゴシック" w:eastAsia="游ゴシック" w:hAnsi="游ゴシック" w:cs="Arial Unicode MS"/>
                <w:b/>
                <w:color w:val="000000"/>
                <w:kern w:val="0"/>
                <w:sz w:val="15"/>
                <w:szCs w:val="15"/>
                <w:u w:val="single"/>
              </w:rPr>
              <w:t>2. REFUND FEES</w:t>
            </w:r>
          </w:p>
          <w:p w14:paraId="18FEEE3D" w14:textId="6507D9C4" w:rsidR="0013060B" w:rsidRPr="005D7767" w:rsidRDefault="0013060B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* For tick</w:t>
            </w:r>
            <w:r w:rsidR="006857E2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ets issued via </w:t>
            </w:r>
            <w:proofErr w:type="spellStart"/>
            <w:r w:rsidR="006857E2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Vietjet</w:t>
            </w:r>
            <w:proofErr w:type="spellEnd"/>
            <w:r w:rsidR="006857E2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website 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(www.vietjetair.com)</w:t>
            </w:r>
            <w:r w:rsidR="00420736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: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4,000</w:t>
            </w:r>
            <w:r w:rsidR="00420736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JPY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/pax/segment (Four Thousand </w:t>
            </w:r>
            <w:r w:rsidR="00420736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Japanese </w:t>
            </w:r>
            <w:r w:rsidR="00325DB5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Y</w:t>
            </w:r>
            <w:r w:rsidR="008E791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en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>)</w:t>
            </w:r>
          </w:p>
          <w:p w14:paraId="1995041A" w14:textId="7D61367F" w:rsidR="0013060B" w:rsidRPr="005D7767" w:rsidRDefault="00BF13F4" w:rsidP="00130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游ゴシック" w:eastAsia="游ゴシック" w:hAnsi="游ゴシック" w:cs="Arial Unicode MS"/>
                <w:color w:val="FF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* </w:t>
            </w:r>
            <w:r w:rsidR="00761D8E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For tickets issued </w:t>
            </w:r>
            <w:r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via GDS (Travel agency): </w:t>
            </w:r>
            <w:r w:rsidR="0022095D">
              <w:rPr>
                <w:rFonts w:ascii="游ゴシック" w:eastAsia="游ゴシック" w:hAnsi="游ゴシック" w:cs="Arial Unicode MS" w:hint="eastAsia"/>
                <w:color w:val="000000"/>
                <w:kern w:val="0"/>
                <w:sz w:val="15"/>
                <w:szCs w:val="15"/>
                <w:lang w:eastAsia="ja-JP"/>
              </w:rPr>
              <w:t>Contact travel agency</w:t>
            </w:r>
            <w:r w:rsidR="006D4404" w:rsidRP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t xml:space="preserve"> </w:t>
            </w:r>
            <w:r w:rsidR="005D7767"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  <w:br/>
            </w:r>
            <w:r w:rsidR="0013060B" w:rsidRPr="005D7767">
              <w:rPr>
                <w:rFonts w:ascii="游ゴシック" w:eastAsia="游ゴシック" w:hAnsi="游ゴシック" w:cs="Arial Unicode MS" w:hint="eastAsia"/>
                <w:color w:val="FF0000"/>
                <w:kern w:val="0"/>
                <w:sz w:val="15"/>
                <w:szCs w:val="15"/>
              </w:rPr>
              <w:t>※</w:t>
            </w:r>
            <w:r w:rsidR="0013060B" w:rsidRPr="005D7767">
              <w:rPr>
                <w:rFonts w:ascii="游ゴシック" w:eastAsia="游ゴシック" w:hAnsi="游ゴシック" w:cs="Arial Unicode MS"/>
                <w:color w:val="FF0000"/>
                <w:kern w:val="0"/>
                <w:sz w:val="15"/>
                <w:szCs w:val="15"/>
              </w:rPr>
              <w:t xml:space="preserve"> I confirm that I have read and agree to the above penalty and refund policy.   </w:t>
            </w:r>
          </w:p>
          <w:p w14:paraId="04CB2221" w14:textId="77777777" w:rsidR="002A607C" w:rsidRPr="005D7767" w:rsidRDefault="0006067E" w:rsidP="0006067E">
            <w:pPr>
              <w:widowControl/>
              <w:wordWrap/>
              <w:autoSpaceDE/>
              <w:autoSpaceDN/>
              <w:spacing w:after="0" w:line="240" w:lineRule="auto"/>
              <w:rPr>
                <w:rFonts w:ascii="游ゴシック" w:eastAsia="游ゴシック" w:hAnsi="游ゴシック" w:cs="Arial Unicode MS"/>
                <w:color w:val="000000"/>
                <w:kern w:val="0"/>
                <w:sz w:val="15"/>
                <w:szCs w:val="15"/>
              </w:rPr>
            </w:pPr>
            <w:r w:rsidRPr="005D7767">
              <w:rPr>
                <w:rFonts w:ascii="游ゴシック" w:eastAsia="游ゴシック" w:hAnsi="游ゴシック" w:cs="Arial Unicode MS" w:hint="eastAsia"/>
                <w:color w:val="FF0000"/>
                <w:kern w:val="0"/>
                <w:sz w:val="15"/>
                <w:szCs w:val="15"/>
                <w:lang w:eastAsia="ja-JP"/>
              </w:rPr>
              <w:t xml:space="preserve">  </w:t>
            </w:r>
            <w:r w:rsidR="006C496F" w:rsidRPr="005D7767">
              <w:rPr>
                <w:rFonts w:ascii="游ゴシック" w:eastAsia="游ゴシック" w:hAnsi="游ゴシック" w:cs="Arial Unicode MS" w:hint="eastAsia"/>
                <w:color w:val="FF0000"/>
                <w:kern w:val="0"/>
                <w:sz w:val="15"/>
                <w:szCs w:val="15"/>
                <w:lang w:eastAsia="ja-JP"/>
              </w:rPr>
              <w:t>上記手数料、払戻規定を理解し同意することを確認いたします</w:t>
            </w:r>
            <w:r w:rsidR="0013060B" w:rsidRPr="005D7767">
              <w:rPr>
                <w:rFonts w:ascii="游ゴシック" w:eastAsia="游ゴシック" w:hAnsi="游ゴシック" w:cs="Arial Unicode MS"/>
                <w:color w:val="FF0000"/>
                <w:kern w:val="0"/>
                <w:sz w:val="15"/>
                <w:szCs w:val="15"/>
              </w:rPr>
              <w:t>.</w:t>
            </w:r>
          </w:p>
        </w:tc>
      </w:tr>
    </w:tbl>
    <w:p w14:paraId="29B6FD3B" w14:textId="77777777" w:rsidR="009566AF" w:rsidRPr="005D7767" w:rsidRDefault="009566AF" w:rsidP="005D7767">
      <w:pPr>
        <w:tabs>
          <w:tab w:val="left" w:pos="3794"/>
        </w:tabs>
        <w:rPr>
          <w:rFonts w:ascii="游ゴシック" w:eastAsia="游ゴシック" w:hAnsi="游ゴシック"/>
        </w:rPr>
      </w:pPr>
    </w:p>
    <w:sectPr w:rsidR="009566AF" w:rsidRPr="005D7767" w:rsidSect="008B4A9A">
      <w:headerReference w:type="default" r:id="rId10"/>
      <w:pgSz w:w="11906" w:h="16838"/>
      <w:pgMar w:top="85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C27F" w14:textId="77777777" w:rsidR="0062529A" w:rsidRDefault="0062529A" w:rsidP="00650820">
      <w:pPr>
        <w:spacing w:after="0" w:line="240" w:lineRule="auto"/>
      </w:pPr>
      <w:r>
        <w:separator/>
      </w:r>
    </w:p>
  </w:endnote>
  <w:endnote w:type="continuationSeparator" w:id="0">
    <w:p w14:paraId="386B0EF5" w14:textId="77777777" w:rsidR="0062529A" w:rsidRDefault="0062529A" w:rsidP="0065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D65A" w14:textId="77777777" w:rsidR="0062529A" w:rsidRDefault="0062529A" w:rsidP="00650820">
      <w:pPr>
        <w:spacing w:after="0" w:line="240" w:lineRule="auto"/>
      </w:pPr>
      <w:r>
        <w:separator/>
      </w:r>
    </w:p>
  </w:footnote>
  <w:footnote w:type="continuationSeparator" w:id="0">
    <w:p w14:paraId="30B90B39" w14:textId="77777777" w:rsidR="0062529A" w:rsidRDefault="0062529A" w:rsidP="0065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0B61" w14:textId="77777777" w:rsidR="0006067E" w:rsidRDefault="0006067E">
    <w:pPr>
      <w:pStyle w:val="a3"/>
    </w:pPr>
    <w:r w:rsidRPr="00723C99">
      <w:rPr>
        <w:rFonts w:ascii="Calibri" w:eastAsia="Arial Unicode MS" w:hAnsi="Calibri" w:cs="Calibri"/>
        <w:noProof/>
        <w:color w:val="0563C1" w:themeColor="hyperlink"/>
        <w:kern w:val="0"/>
        <w:sz w:val="24"/>
        <w:szCs w:val="24"/>
        <w:lang w:eastAsia="en-US"/>
      </w:rPr>
      <w:drawing>
        <wp:anchor distT="0" distB="0" distL="114300" distR="114300" simplePos="0" relativeHeight="251658752" behindDoc="0" locked="0" layoutInCell="1" allowOverlap="1" wp14:anchorId="5C253586" wp14:editId="1A833691">
          <wp:simplePos x="0" y="0"/>
          <wp:positionH relativeFrom="column">
            <wp:posOffset>4148707</wp:posOffset>
          </wp:positionH>
          <wp:positionV relativeFrom="paragraph">
            <wp:posOffset>-298761</wp:posOffset>
          </wp:positionV>
          <wp:extent cx="2068195" cy="481419"/>
          <wp:effectExtent l="0" t="0" r="825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481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20"/>
    <w:rsid w:val="00046877"/>
    <w:rsid w:val="0006067E"/>
    <w:rsid w:val="000C1EA3"/>
    <w:rsid w:val="00113167"/>
    <w:rsid w:val="0013060B"/>
    <w:rsid w:val="001D233A"/>
    <w:rsid w:val="0021724F"/>
    <w:rsid w:val="0022095D"/>
    <w:rsid w:val="00235A92"/>
    <w:rsid w:val="002A56B7"/>
    <w:rsid w:val="002A607C"/>
    <w:rsid w:val="00315E04"/>
    <w:rsid w:val="00325DB5"/>
    <w:rsid w:val="003571FA"/>
    <w:rsid w:val="0038720C"/>
    <w:rsid w:val="00420736"/>
    <w:rsid w:val="0044162A"/>
    <w:rsid w:val="004738DC"/>
    <w:rsid w:val="00476EF5"/>
    <w:rsid w:val="0048029E"/>
    <w:rsid w:val="004B31D8"/>
    <w:rsid w:val="004E36C7"/>
    <w:rsid w:val="00530DB5"/>
    <w:rsid w:val="00555D7A"/>
    <w:rsid w:val="00556AAB"/>
    <w:rsid w:val="005B7024"/>
    <w:rsid w:val="005C7973"/>
    <w:rsid w:val="005D7767"/>
    <w:rsid w:val="005F0146"/>
    <w:rsid w:val="0062529A"/>
    <w:rsid w:val="00650820"/>
    <w:rsid w:val="006857E2"/>
    <w:rsid w:val="006B391D"/>
    <w:rsid w:val="006C496F"/>
    <w:rsid w:val="006D4404"/>
    <w:rsid w:val="006F0C17"/>
    <w:rsid w:val="00706C51"/>
    <w:rsid w:val="00751F2C"/>
    <w:rsid w:val="00752533"/>
    <w:rsid w:val="00757425"/>
    <w:rsid w:val="00761D8E"/>
    <w:rsid w:val="007B6319"/>
    <w:rsid w:val="007C317B"/>
    <w:rsid w:val="007D6A84"/>
    <w:rsid w:val="007E1CFF"/>
    <w:rsid w:val="00801560"/>
    <w:rsid w:val="00851C06"/>
    <w:rsid w:val="0086142F"/>
    <w:rsid w:val="00872DF7"/>
    <w:rsid w:val="008B4A9A"/>
    <w:rsid w:val="008B5BB6"/>
    <w:rsid w:val="008E791E"/>
    <w:rsid w:val="008F019F"/>
    <w:rsid w:val="009265E9"/>
    <w:rsid w:val="009440F1"/>
    <w:rsid w:val="00953ED5"/>
    <w:rsid w:val="009566AF"/>
    <w:rsid w:val="009C6B6C"/>
    <w:rsid w:val="00A3334D"/>
    <w:rsid w:val="00A36C08"/>
    <w:rsid w:val="00A820F4"/>
    <w:rsid w:val="00AB0B0F"/>
    <w:rsid w:val="00AC51A0"/>
    <w:rsid w:val="00AE1EA8"/>
    <w:rsid w:val="00B226E0"/>
    <w:rsid w:val="00B37535"/>
    <w:rsid w:val="00B51AA9"/>
    <w:rsid w:val="00B73BC9"/>
    <w:rsid w:val="00BB5BA5"/>
    <w:rsid w:val="00BF060B"/>
    <w:rsid w:val="00BF13F4"/>
    <w:rsid w:val="00C52100"/>
    <w:rsid w:val="00CF144C"/>
    <w:rsid w:val="00D16756"/>
    <w:rsid w:val="00D4072F"/>
    <w:rsid w:val="00D41274"/>
    <w:rsid w:val="00D552B7"/>
    <w:rsid w:val="00D86965"/>
    <w:rsid w:val="00E850DB"/>
    <w:rsid w:val="00ED3D28"/>
    <w:rsid w:val="00F10A25"/>
    <w:rsid w:val="00F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FEF07"/>
  <w15:docId w15:val="{66CCC80A-03A4-462C-A646-CEC90FA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20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820"/>
  </w:style>
  <w:style w:type="paragraph" w:styleId="a5">
    <w:name w:val="footer"/>
    <w:basedOn w:val="a"/>
    <w:link w:val="a6"/>
    <w:uiPriority w:val="99"/>
    <w:unhideWhenUsed/>
    <w:rsid w:val="00650820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820"/>
  </w:style>
  <w:style w:type="character" w:customStyle="1" w:styleId="fntk058">
    <w:name w:val="fnt_k058"/>
    <w:basedOn w:val="a0"/>
    <w:rsid w:val="006857E2"/>
    <w:rPr>
      <w:rFonts w:ascii="Gulim" w:hAnsi="Gulim" w:hint="default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80156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01560"/>
    <w:pPr>
      <w:widowControl/>
      <w:wordWrap/>
      <w:autoSpaceDE/>
      <w:autoSpaceDN/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015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74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7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33F222F7A984DB9F3AF5DC4C28651" ma:contentTypeVersion="13" ma:contentTypeDescription="Create a new document." ma:contentTypeScope="" ma:versionID="3469ddbb53dc8edf052f4de7b8683efb">
  <xsd:schema xmlns:xsd="http://www.w3.org/2001/XMLSchema" xmlns:xs="http://www.w3.org/2001/XMLSchema" xmlns:p="http://schemas.microsoft.com/office/2006/metadata/properties" xmlns:ns3="6b74d609-295e-4699-bd82-01b0b21a8ada" xmlns:ns4="064a88c0-31ab-49f7-893c-9a65d578eeb8" targetNamespace="http://schemas.microsoft.com/office/2006/metadata/properties" ma:root="true" ma:fieldsID="99187732da46669454e7cf9d3a06e550" ns3:_="" ns4:_="">
    <xsd:import namespace="6b74d609-295e-4699-bd82-01b0b21a8ada"/>
    <xsd:import namespace="064a88c0-31ab-49f7-893c-9a65d578e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d609-295e-4699-bd82-01b0b21a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88c0-31ab-49f7-893c-9a65d578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AE742-732C-4934-8AFA-0BDA03B7F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AC56C-AF90-4721-8630-BF94B1AC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d609-295e-4699-bd82-01b0b21a8ada"/>
    <ds:schemaRef ds:uri="064a88c0-31ab-49f7-893c-9a65d578e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2C8E6-2C3E-4337-870D-7C7BFBC47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Atsuko Okugaki</cp:lastModifiedBy>
  <cp:revision>2</cp:revision>
  <cp:lastPrinted>2020-05-20T09:34:00Z</cp:lastPrinted>
  <dcterms:created xsi:type="dcterms:W3CDTF">2020-06-03T06:38:00Z</dcterms:created>
  <dcterms:modified xsi:type="dcterms:W3CDTF">2020-06-03T06:38:00Z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0x0101005DF33F222F7A984DB9F3AF5DC4C28651</vt:lpwstr>
  </property>
</Properties>
</file>